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8A338" w14:textId="4D6140E2" w:rsidR="00456879" w:rsidRDefault="0075131F">
      <w:pPr>
        <w:pStyle w:val="a3"/>
        <w:ind w:left="2151"/>
      </w:pPr>
      <w:bookmarkStart w:id="0" w:name="Анкета"/>
      <w:bookmarkStart w:id="1" w:name="«Школьное_питание_глазами_учащихся»"/>
      <w:bookmarkEnd w:id="0"/>
      <w:bookmarkEnd w:id="1"/>
      <w:r>
        <w:t>«Школьное</w:t>
      </w:r>
      <w:r>
        <w:rPr>
          <w:spacing w:val="-6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глазами</w:t>
      </w:r>
      <w:r>
        <w:rPr>
          <w:spacing w:val="-8"/>
        </w:rPr>
        <w:t xml:space="preserve"> </w:t>
      </w:r>
      <w:r>
        <w:t>учащихся»</w:t>
      </w:r>
    </w:p>
    <w:p w14:paraId="633A5902" w14:textId="77777777" w:rsidR="00456879" w:rsidRDefault="00456879">
      <w:pPr>
        <w:pStyle w:val="a3"/>
        <w:spacing w:before="5"/>
        <w:rPr>
          <w:sz w:val="27"/>
        </w:rPr>
      </w:pPr>
    </w:p>
    <w:p w14:paraId="50758E60" w14:textId="77777777" w:rsidR="00456879" w:rsidRDefault="00456879">
      <w:pPr>
        <w:pStyle w:val="a3"/>
        <w:spacing w:before="9"/>
        <w:rPr>
          <w:sz w:val="20"/>
        </w:rPr>
      </w:pPr>
      <w:bookmarkStart w:id="2" w:name="В_анкетировании_приняло_участие_153__уча"/>
      <w:bookmarkEnd w:id="2"/>
    </w:p>
    <w:p w14:paraId="48E3D1E4" w14:textId="77777777"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87" w:line="320" w:lineRule="exact"/>
        <w:rPr>
          <w:b/>
          <w:sz w:val="26"/>
        </w:rPr>
      </w:pPr>
      <w:r>
        <w:rPr>
          <w:b/>
          <w:sz w:val="28"/>
        </w:rPr>
        <w:t>Завтракаешь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дома?</w:t>
      </w:r>
    </w:p>
    <w:p w14:paraId="66F7E993" w14:textId="77777777" w:rsidR="00456879" w:rsidRDefault="0075131F">
      <w:pPr>
        <w:spacing w:line="320" w:lineRule="exact"/>
        <w:ind w:left="220"/>
        <w:rPr>
          <w:sz w:val="28"/>
        </w:rPr>
      </w:pPr>
      <w:r>
        <w:rPr>
          <w:sz w:val="28"/>
        </w:rPr>
        <w:t>а) да</w:t>
      </w:r>
    </w:p>
    <w:p w14:paraId="4FC88CC2" w14:textId="77777777" w:rsidR="00456879" w:rsidRDefault="0075131F">
      <w:pPr>
        <w:ind w:left="220" w:right="9213"/>
        <w:rPr>
          <w:sz w:val="28"/>
        </w:rPr>
      </w:pPr>
      <w:r>
        <w:rPr>
          <w:sz w:val="28"/>
        </w:rPr>
        <w:t>б) иногда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14:paraId="5BCCDEF1" w14:textId="2BE0CC15"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4" w:line="319" w:lineRule="exact"/>
        <w:rPr>
          <w:b/>
          <w:sz w:val="26"/>
        </w:rPr>
      </w:pPr>
      <w:r>
        <w:rPr>
          <w:b/>
          <w:sz w:val="28"/>
        </w:rPr>
        <w:t>Нравится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тебе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меню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</w:t>
      </w:r>
      <w:r w:rsidR="00CB5978">
        <w:rPr>
          <w:b/>
          <w:sz w:val="28"/>
        </w:rPr>
        <w:t>ого буфета</w:t>
      </w:r>
      <w:r>
        <w:rPr>
          <w:b/>
          <w:sz w:val="28"/>
        </w:rPr>
        <w:t>?</w:t>
      </w:r>
    </w:p>
    <w:p w14:paraId="5D91B60A" w14:textId="77777777" w:rsidR="00456879" w:rsidRDefault="0075131F">
      <w:pPr>
        <w:spacing w:line="242" w:lineRule="auto"/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14:paraId="3A018C74" w14:textId="77777777"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блюдо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(блюда)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взгляд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самое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вкусное?</w:t>
      </w:r>
    </w:p>
    <w:p w14:paraId="68760A6A" w14:textId="77777777" w:rsidR="00456879" w:rsidRDefault="00F86246">
      <w:pPr>
        <w:pStyle w:val="a3"/>
        <w:spacing w:before="1"/>
        <w:rPr>
          <w:sz w:val="23"/>
        </w:rPr>
      </w:pPr>
      <w:r>
        <w:pict w14:anchorId="36C2120B">
          <v:shape id="_x0000_s1028" style="position:absolute;margin-left:1in;margin-top:15.55pt;width:447.7pt;height:.1pt;z-index:-15728640;mso-wrap-distance-left:0;mso-wrap-distance-right:0;mso-position-horizontal-relative:page" coordorigin="1440,311" coordsize="8954,0" o:spt="100" adj="0,,0" path="m1440,311r1253,m2698,311r835,m3537,311r836,m4377,311r835,m5217,311r835,m6056,311r279,m6339,311r1253,m7596,311r836,m8436,311r835,m9276,311r835,m10115,311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14:paraId="137A8144" w14:textId="77777777"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line="295" w:lineRule="exact"/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взгляд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самое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невкусное?</w:t>
      </w:r>
    </w:p>
    <w:p w14:paraId="5DBDD1BD" w14:textId="77777777" w:rsidR="00456879" w:rsidRDefault="0075131F">
      <w:pPr>
        <w:tabs>
          <w:tab w:val="left" w:pos="8895"/>
        </w:tabs>
        <w:spacing w:line="319" w:lineRule="exact"/>
        <w:ind w:left="220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14:paraId="562416CD" w14:textId="77777777"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Хватает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тебе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порции?</w:t>
      </w:r>
    </w:p>
    <w:p w14:paraId="418B99D4" w14:textId="77777777"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14:paraId="23992E50" w14:textId="77777777"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before="4" w:line="319" w:lineRule="exact"/>
        <w:ind w:left="503" w:hanging="284"/>
        <w:rPr>
          <w:b/>
          <w:sz w:val="28"/>
        </w:rPr>
      </w:pPr>
      <w:r>
        <w:rPr>
          <w:b/>
          <w:sz w:val="28"/>
        </w:rPr>
        <w:t>Просишь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добавку?</w:t>
      </w:r>
    </w:p>
    <w:p w14:paraId="469273CD" w14:textId="77777777" w:rsidR="00456879" w:rsidRDefault="0075131F">
      <w:pPr>
        <w:ind w:left="220" w:right="9854"/>
        <w:rPr>
          <w:sz w:val="28"/>
        </w:rPr>
      </w:pPr>
      <w:r>
        <w:rPr>
          <w:sz w:val="28"/>
        </w:rPr>
        <w:t>да)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нет)</w:t>
      </w:r>
    </w:p>
    <w:p w14:paraId="7B7156E9" w14:textId="77777777" w:rsidR="00456879" w:rsidRDefault="0075131F">
      <w:pPr>
        <w:pStyle w:val="a4"/>
        <w:numPr>
          <w:ilvl w:val="0"/>
          <w:numId w:val="3"/>
        </w:numPr>
        <w:tabs>
          <w:tab w:val="left" w:pos="633"/>
          <w:tab w:val="left" w:pos="634"/>
          <w:tab w:val="left" w:pos="3276"/>
          <w:tab w:val="left" w:pos="3909"/>
          <w:tab w:val="left" w:pos="6221"/>
        </w:tabs>
        <w:spacing w:before="2"/>
        <w:ind w:left="220" w:right="1350" w:firstLine="0"/>
        <w:rPr>
          <w:b/>
          <w:sz w:val="28"/>
        </w:rPr>
      </w:pPr>
      <w:r>
        <w:rPr>
          <w:b/>
          <w:sz w:val="28"/>
        </w:rPr>
        <w:t>Считаешь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23"/>
          <w:sz w:val="28"/>
        </w:rPr>
        <w:t xml:space="preserve"> </w:t>
      </w:r>
      <w:r w:rsidR="00B35B18">
        <w:rPr>
          <w:b/>
          <w:sz w:val="28"/>
        </w:rPr>
        <w:t xml:space="preserve">ты, </w:t>
      </w:r>
      <w:r>
        <w:rPr>
          <w:b/>
          <w:sz w:val="28"/>
        </w:rPr>
        <w:t>что</w:t>
      </w:r>
      <w:r>
        <w:rPr>
          <w:b/>
          <w:sz w:val="28"/>
        </w:rPr>
        <w:tab/>
        <w:t>от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правильного</w:t>
      </w:r>
      <w:r>
        <w:rPr>
          <w:b/>
          <w:sz w:val="28"/>
        </w:rPr>
        <w:tab/>
        <w:t>питания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зависит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твое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здоровье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твоя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успеваемость?</w:t>
      </w:r>
    </w:p>
    <w:p w14:paraId="462027DF" w14:textId="77777777"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14:paraId="5AA68055" w14:textId="276CBE3E" w:rsidR="00456879" w:rsidRDefault="0075131F">
      <w:pPr>
        <w:pStyle w:val="a4"/>
        <w:numPr>
          <w:ilvl w:val="0"/>
          <w:numId w:val="3"/>
        </w:numPr>
        <w:tabs>
          <w:tab w:val="left" w:pos="518"/>
          <w:tab w:val="left" w:pos="8837"/>
        </w:tabs>
        <w:spacing w:before="3"/>
        <w:ind w:left="220" w:right="1343" w:firstLine="0"/>
        <w:rPr>
          <w:b/>
          <w:sz w:val="28"/>
        </w:rPr>
      </w:pPr>
      <w:r>
        <w:rPr>
          <w:b/>
          <w:sz w:val="28"/>
        </w:rPr>
        <w:t>Продолжи.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был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шеф-поваром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школьно</w:t>
      </w:r>
      <w:r w:rsidR="00CB5978">
        <w:rPr>
          <w:b/>
          <w:sz w:val="28"/>
        </w:rPr>
        <w:t xml:space="preserve">м буфете </w:t>
      </w:r>
      <w:r>
        <w:rPr>
          <w:b/>
          <w:sz w:val="28"/>
        </w:rPr>
        <w:t>,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z w:val="28"/>
          <w:u w:val="single"/>
        </w:rPr>
        <w:tab/>
      </w:r>
      <w:r>
        <w:rPr>
          <w:b/>
          <w:sz w:val="28"/>
        </w:rPr>
        <w:t>__</w:t>
      </w:r>
    </w:p>
    <w:p w14:paraId="4096336A" w14:textId="77777777" w:rsidR="00456879" w:rsidRDefault="00F86246">
      <w:pPr>
        <w:pStyle w:val="a3"/>
        <w:spacing w:before="11"/>
        <w:rPr>
          <w:sz w:val="19"/>
        </w:rPr>
      </w:pPr>
      <w:r>
        <w:pict w14:anchorId="4E3B07BD">
          <v:rect id="_x0000_s1027" style="position:absolute;margin-left:1in;margin-top:13.45pt;width:450.95pt;height:.2pt;z-index:-15728128;mso-wrap-distance-left:0;mso-wrap-distance-right:0;mso-position-horizontal-relative:page" fillcolor="#292929" stroked="f">
            <w10:wrap type="topAndBottom" anchorx="page"/>
          </v:rect>
        </w:pict>
      </w:r>
    </w:p>
    <w:p w14:paraId="5D3F50FB" w14:textId="77777777" w:rsidR="00456879" w:rsidRDefault="00456879">
      <w:pPr>
        <w:rPr>
          <w:sz w:val="26"/>
        </w:rPr>
        <w:sectPr w:rsidR="00456879">
          <w:headerReference w:type="default" r:id="rId7"/>
          <w:type w:val="continuous"/>
          <w:pgSz w:w="11900" w:h="16840"/>
          <w:pgMar w:top="1020" w:right="100" w:bottom="280" w:left="1220" w:header="722" w:footer="720" w:gutter="0"/>
          <w:pgNumType w:start="1"/>
          <w:cols w:space="720"/>
        </w:sectPr>
      </w:pPr>
    </w:p>
    <w:p w14:paraId="6112A777" w14:textId="77777777" w:rsidR="00456879" w:rsidRDefault="0075131F">
      <w:pPr>
        <w:pStyle w:val="a3"/>
        <w:ind w:left="2088"/>
      </w:pPr>
      <w:r>
        <w:lastRenderedPageBreak/>
        <w:t>«Школьное</w:t>
      </w:r>
      <w:r>
        <w:rPr>
          <w:spacing w:val="-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глазами</w:t>
      </w:r>
      <w:r>
        <w:rPr>
          <w:spacing w:val="60"/>
        </w:rPr>
        <w:t xml:space="preserve"> </w:t>
      </w:r>
      <w:r>
        <w:t>родителей»</w:t>
      </w:r>
    </w:p>
    <w:p w14:paraId="23AF6ADB" w14:textId="77777777" w:rsidR="00456879" w:rsidRDefault="00456879">
      <w:pPr>
        <w:pStyle w:val="a3"/>
        <w:spacing w:before="10"/>
        <w:rPr>
          <w:sz w:val="27"/>
        </w:rPr>
      </w:pPr>
    </w:p>
    <w:p w14:paraId="1BA3193F" w14:textId="77777777" w:rsidR="00456879" w:rsidRDefault="00456879">
      <w:pPr>
        <w:pStyle w:val="a3"/>
        <w:spacing w:before="10"/>
        <w:rPr>
          <w:sz w:val="20"/>
        </w:rPr>
      </w:pPr>
    </w:p>
    <w:p w14:paraId="5B0C3684" w14:textId="77777777"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Завтракает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ребенок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уходом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школу?</w:t>
      </w:r>
    </w:p>
    <w:p w14:paraId="7E943B5E" w14:textId="77777777" w:rsidR="00456879" w:rsidRDefault="0075131F">
      <w:pPr>
        <w:tabs>
          <w:tab w:val="left" w:pos="1834"/>
          <w:tab w:val="left" w:pos="3663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z w:val="28"/>
        </w:rPr>
        <w:tab/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иногда</w:t>
      </w:r>
      <w:r>
        <w:rPr>
          <w:sz w:val="28"/>
        </w:rPr>
        <w:tab/>
        <w:t>г)</w:t>
      </w:r>
      <w:r>
        <w:rPr>
          <w:spacing w:val="-4"/>
          <w:sz w:val="28"/>
        </w:rPr>
        <w:t xml:space="preserve"> </w:t>
      </w:r>
      <w:r>
        <w:rPr>
          <w:sz w:val="28"/>
        </w:rPr>
        <w:t>никогда</w:t>
      </w:r>
    </w:p>
    <w:p w14:paraId="17B6880D" w14:textId="65B14B08"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5"/>
        <w:ind w:left="220" w:right="1819" w:firstLine="0"/>
        <w:rPr>
          <w:b/>
          <w:sz w:val="28"/>
        </w:rPr>
      </w:pPr>
      <w:r>
        <w:rPr>
          <w:b/>
          <w:sz w:val="28"/>
        </w:rPr>
        <w:t>Интересуетесь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ассортиментом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</w:t>
      </w:r>
      <w:r w:rsidR="00CB5978">
        <w:rPr>
          <w:b/>
          <w:sz w:val="28"/>
        </w:rPr>
        <w:t>ого буфета</w:t>
      </w:r>
      <w:r>
        <w:rPr>
          <w:b/>
          <w:sz w:val="28"/>
        </w:rPr>
        <w:t>?</w:t>
      </w:r>
    </w:p>
    <w:p w14:paraId="508E1AC9" w14:textId="77777777" w:rsidR="00456879" w:rsidRDefault="0075131F">
      <w:pPr>
        <w:tabs>
          <w:tab w:val="left" w:pos="1829"/>
          <w:tab w:val="left" w:pos="3653"/>
        </w:tabs>
        <w:spacing w:line="316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  <w:r>
        <w:rPr>
          <w:sz w:val="28"/>
        </w:rPr>
        <w:tab/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иногда</w:t>
      </w:r>
    </w:p>
    <w:p w14:paraId="76A67678" w14:textId="77777777"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4" w:line="319" w:lineRule="exact"/>
        <w:ind w:left="431" w:hanging="212"/>
        <w:rPr>
          <w:b/>
          <w:sz w:val="26"/>
        </w:rPr>
      </w:pPr>
      <w:r>
        <w:rPr>
          <w:b/>
          <w:sz w:val="28"/>
        </w:rPr>
        <w:t>Довольны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предоставляемого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питания?</w:t>
      </w:r>
    </w:p>
    <w:p w14:paraId="6B1BD78C" w14:textId="77777777" w:rsidR="00456879" w:rsidRDefault="0075131F">
      <w:pPr>
        <w:tabs>
          <w:tab w:val="left" w:pos="1829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14:paraId="2628FCBD" w14:textId="1D98A728"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242" w:lineRule="auto"/>
        <w:ind w:left="220" w:right="2312" w:firstLine="0"/>
        <w:rPr>
          <w:b/>
          <w:sz w:val="28"/>
        </w:rPr>
      </w:pPr>
      <w:r>
        <w:rPr>
          <w:b/>
          <w:sz w:val="28"/>
        </w:rPr>
        <w:t>Нравится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Вашему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ребенку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ассортимент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школьно</w:t>
      </w:r>
      <w:r w:rsidR="00CB5978">
        <w:rPr>
          <w:b/>
          <w:sz w:val="28"/>
        </w:rPr>
        <w:t>м</w:t>
      </w:r>
      <w:r>
        <w:rPr>
          <w:b/>
          <w:spacing w:val="-67"/>
          <w:sz w:val="28"/>
        </w:rPr>
        <w:t xml:space="preserve"> </w:t>
      </w:r>
      <w:r w:rsidR="00CB5978">
        <w:rPr>
          <w:b/>
          <w:sz w:val="28"/>
        </w:rPr>
        <w:t xml:space="preserve"> буфете</w:t>
      </w:r>
      <w:r>
        <w:rPr>
          <w:b/>
          <w:sz w:val="28"/>
        </w:rPr>
        <w:t>?</w:t>
      </w:r>
    </w:p>
    <w:p w14:paraId="0D74A146" w14:textId="77777777" w:rsidR="00456879" w:rsidRDefault="0075131F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 всегда</w:t>
      </w:r>
      <w:r>
        <w:rPr>
          <w:sz w:val="28"/>
        </w:rPr>
        <w:tab/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6"/>
          <w:sz w:val="28"/>
        </w:rPr>
        <w:t xml:space="preserve"> </w:t>
      </w:r>
      <w:r>
        <w:rPr>
          <w:sz w:val="28"/>
        </w:rPr>
        <w:t>(Если</w:t>
      </w:r>
      <w:r>
        <w:rPr>
          <w:spacing w:val="-4"/>
          <w:sz w:val="28"/>
        </w:rPr>
        <w:t xml:space="preserve"> </w:t>
      </w:r>
      <w:r>
        <w:rPr>
          <w:sz w:val="28"/>
        </w:rPr>
        <w:t>нет,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)</w:t>
      </w:r>
    </w:p>
    <w:p w14:paraId="4E5BC043" w14:textId="77777777"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319" w:lineRule="exact"/>
        <w:ind w:hanging="284"/>
        <w:rPr>
          <w:b/>
          <w:sz w:val="28"/>
        </w:rPr>
      </w:pPr>
      <w:r>
        <w:rPr>
          <w:b/>
          <w:sz w:val="28"/>
        </w:rPr>
        <w:t>Есть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жалобы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Вашего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ребёнка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качество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 школе?</w:t>
      </w:r>
    </w:p>
    <w:p w14:paraId="30EBAF45" w14:textId="77777777" w:rsidR="00456879" w:rsidRDefault="0075131F">
      <w:pPr>
        <w:tabs>
          <w:tab w:val="left" w:pos="1757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14:paraId="5CAFB73E" w14:textId="77777777"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оценивалась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пятибалльной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поставили?</w:t>
      </w:r>
    </w:p>
    <w:p w14:paraId="5C15A2CF" w14:textId="77777777"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14:paraId="4513BE82" w14:textId="77777777"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«4»</w:t>
      </w:r>
    </w:p>
    <w:p w14:paraId="21805CDE" w14:textId="77777777"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14:paraId="547769BE" w14:textId="77777777"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5"/>
        <w:ind w:left="220" w:right="1349" w:firstLine="0"/>
        <w:rPr>
          <w:b/>
          <w:sz w:val="26"/>
        </w:rPr>
      </w:pPr>
      <w:r>
        <w:rPr>
          <w:b/>
          <w:sz w:val="28"/>
        </w:rPr>
        <w:t>Говорите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Вашим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пользе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пищи,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витаминах,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разных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блюдах?</w:t>
      </w:r>
    </w:p>
    <w:p w14:paraId="0420879A" w14:textId="77777777"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14:paraId="6EFECFCC" w14:textId="77777777" w:rsidR="00456879" w:rsidRDefault="0075131F">
      <w:pPr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иногда</w:t>
      </w:r>
    </w:p>
    <w:p w14:paraId="24350593" w14:textId="574A345B" w:rsidR="00456879" w:rsidRPr="00CB5978" w:rsidRDefault="0075131F" w:rsidP="00CB5978">
      <w:pPr>
        <w:pStyle w:val="a4"/>
        <w:numPr>
          <w:ilvl w:val="0"/>
          <w:numId w:val="2"/>
        </w:num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left="220" w:right="1340" w:firstLine="0"/>
        <w:rPr>
          <w:sz w:val="28"/>
        </w:rPr>
        <w:sectPr w:rsidR="00456879" w:rsidRPr="00CB5978">
          <w:headerReference w:type="default" r:id="rId8"/>
          <w:pgSz w:w="11900" w:h="16840"/>
          <w:pgMar w:top="1260" w:right="100" w:bottom="280" w:left="1220" w:header="972" w:footer="0" w:gutter="0"/>
          <w:cols w:space="720"/>
        </w:sectPr>
      </w:pPr>
      <w:bookmarkStart w:id="3" w:name="8._Ваши_предложения_по_улучшению_школьно"/>
      <w:bookmarkEnd w:id="3"/>
      <w:r>
        <w:rPr>
          <w:b/>
          <w:sz w:val="28"/>
        </w:rPr>
        <w:t>Ваши</w:t>
      </w:r>
      <w:r>
        <w:rPr>
          <w:b/>
          <w:sz w:val="28"/>
        </w:rPr>
        <w:tab/>
        <w:t>предложения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улучшению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школьного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0EE3C9FE" w14:textId="77777777" w:rsidR="0075131F" w:rsidRDefault="0075131F" w:rsidP="00CB5978"/>
    <w:sectPr w:rsidR="0075131F">
      <w:pgSz w:w="11900" w:h="16840"/>
      <w:pgMar w:top="1340" w:right="100" w:bottom="280" w:left="1220" w:header="9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FCC8" w14:textId="77777777" w:rsidR="00F86246" w:rsidRDefault="00F86246">
      <w:r>
        <w:separator/>
      </w:r>
    </w:p>
  </w:endnote>
  <w:endnote w:type="continuationSeparator" w:id="0">
    <w:p w14:paraId="5CD1FFFF" w14:textId="77777777" w:rsidR="00F86246" w:rsidRDefault="00F8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2DD31" w14:textId="77777777" w:rsidR="00F86246" w:rsidRDefault="00F86246">
      <w:r>
        <w:separator/>
      </w:r>
    </w:p>
  </w:footnote>
  <w:footnote w:type="continuationSeparator" w:id="0">
    <w:p w14:paraId="1A966568" w14:textId="77777777" w:rsidR="00F86246" w:rsidRDefault="00F86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59950" w14:textId="77777777" w:rsidR="00456879" w:rsidRDefault="00F86246">
    <w:pPr>
      <w:pStyle w:val="a3"/>
      <w:spacing w:line="14" w:lineRule="auto"/>
      <w:rPr>
        <w:b w:val="0"/>
        <w:sz w:val="20"/>
      </w:rPr>
    </w:pPr>
    <w:r>
      <w:pict w14:anchorId="2BF8B2C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3.45pt;margin-top:35.1pt;width:48.1pt;height:17.45pt;z-index:-16071168;mso-position-horizontal-relative:page;mso-position-vertical-relative:page" filled="f" stroked="f">
          <v:textbox inset="0,0,0,0">
            <w:txbxContent>
              <w:p w14:paraId="5123F493" w14:textId="77777777"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60F41" w14:textId="77777777" w:rsidR="00456879" w:rsidRDefault="00F86246">
    <w:pPr>
      <w:pStyle w:val="a3"/>
      <w:spacing w:line="14" w:lineRule="auto"/>
      <w:rPr>
        <w:b w:val="0"/>
        <w:sz w:val="20"/>
      </w:rPr>
    </w:pPr>
    <w:r>
      <w:pict w14:anchorId="7EEFD0A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45pt;margin-top:47.6pt;width:48.1pt;height:17.45pt;z-index:-16070656;mso-position-horizontal-relative:page;mso-position-vertical-relative:page" filled="f" stroked="f">
          <v:textbox inset="0,0,0,0">
            <w:txbxContent>
              <w:p w14:paraId="729195A8" w14:textId="77777777"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6879"/>
    <w:rsid w:val="0004001B"/>
    <w:rsid w:val="003A0C35"/>
    <w:rsid w:val="00456879"/>
    <w:rsid w:val="00743533"/>
    <w:rsid w:val="0075131F"/>
    <w:rsid w:val="00B35B18"/>
    <w:rsid w:val="00BF21B2"/>
    <w:rsid w:val="00CB5978"/>
    <w:rsid w:val="00DF174C"/>
    <w:rsid w:val="00EB72EA"/>
    <w:rsid w:val="00F86246"/>
    <w:rsid w:val="00FD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F0D244"/>
  <w15:docId w15:val="{3525B7A7-FDAE-4A60-89CF-595F69A9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Марина</dc:creator>
  <cp:lastModifiedBy>79898628045</cp:lastModifiedBy>
  <cp:revision>10</cp:revision>
  <dcterms:created xsi:type="dcterms:W3CDTF">2022-09-06T23:48:00Z</dcterms:created>
  <dcterms:modified xsi:type="dcterms:W3CDTF">2023-07-10T13:06:00Z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